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"/>
        <w:gridCol w:w="978"/>
        <w:gridCol w:w="1458"/>
        <w:gridCol w:w="5382"/>
        <w:gridCol w:w="5490"/>
      </w:tblGrid>
      <w:tr w:rsidR="001B276A" w14:paraId="308D6076" w14:textId="77777777" w:rsidTr="00BC5515">
        <w:trPr>
          <w:trHeight w:val="420"/>
        </w:trPr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80A815D" w14:textId="77777777" w:rsidR="001B276A" w:rsidRDefault="001B276A">
            <w:pPr>
              <w:spacing w:before="20" w:line="276" w:lineRule="auto"/>
              <w:jc w:val="center"/>
              <w:rPr>
                <w:b/>
              </w:rPr>
            </w:pPr>
            <w:r>
              <w:rPr>
                <w:b/>
              </w:rPr>
              <w:t>ZIUA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1CDE2" w14:textId="77777777" w:rsidR="001B276A" w:rsidRDefault="001B276A">
            <w:pPr>
              <w:spacing w:before="20" w:line="276" w:lineRule="auto"/>
              <w:jc w:val="center"/>
              <w:rPr>
                <w:b/>
              </w:rPr>
            </w:pPr>
            <w:r>
              <w:rPr>
                <w:b/>
              </w:rPr>
              <w:t>MODUL</w:t>
            </w:r>
          </w:p>
        </w:tc>
        <w:tc>
          <w:tcPr>
            <w:tcW w:w="14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45608" w14:textId="77777777" w:rsidR="001B276A" w:rsidRDefault="001B276A">
            <w:pPr>
              <w:spacing w:before="20" w:line="276" w:lineRule="auto"/>
              <w:jc w:val="center"/>
              <w:rPr>
                <w:b/>
              </w:rPr>
            </w:pPr>
            <w:r>
              <w:rPr>
                <w:b/>
              </w:rPr>
              <w:t>ORA</w:t>
            </w:r>
          </w:p>
        </w:tc>
        <w:tc>
          <w:tcPr>
            <w:tcW w:w="53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53F5B" w14:textId="77777777" w:rsidR="001B276A" w:rsidRDefault="001B276A">
            <w:pPr>
              <w:spacing w:before="20" w:line="276" w:lineRule="auto"/>
              <w:jc w:val="center"/>
              <w:rPr>
                <w:b/>
              </w:rPr>
            </w:pPr>
            <w:r>
              <w:rPr>
                <w:b/>
              </w:rPr>
              <w:t>GRUPA 1</w:t>
            </w:r>
          </w:p>
        </w:tc>
        <w:tc>
          <w:tcPr>
            <w:tcW w:w="5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C66B8" w14:textId="77777777" w:rsidR="001B276A" w:rsidRDefault="001B276A">
            <w:pPr>
              <w:spacing w:before="20"/>
              <w:jc w:val="center"/>
              <w:rPr>
                <w:b/>
              </w:rPr>
            </w:pPr>
            <w:r>
              <w:rPr>
                <w:b/>
              </w:rPr>
              <w:t>GRUPA 2</w:t>
            </w:r>
          </w:p>
        </w:tc>
      </w:tr>
      <w:tr w:rsidR="00606872" w14:paraId="3D78D3AD" w14:textId="77777777" w:rsidTr="00F17CE8">
        <w:trPr>
          <w:trHeight w:val="269"/>
        </w:trPr>
        <w:tc>
          <w:tcPr>
            <w:tcW w:w="1020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ABA4A83" w14:textId="77777777" w:rsidR="00606872" w:rsidRDefault="00606872" w:rsidP="001B276A">
            <w:pPr>
              <w:spacing w:before="2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LUNI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94D8C" w14:textId="77777777" w:rsidR="00606872" w:rsidRDefault="00606872" w:rsidP="007D513F">
            <w:pPr>
              <w:spacing w:before="20" w:line="276" w:lineRule="auto"/>
              <w:jc w:val="center"/>
            </w:pPr>
            <w:r>
              <w:t>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0B20D" w14:textId="77777777" w:rsidR="00606872" w:rsidRDefault="00606872" w:rsidP="007D513F">
            <w:pPr>
              <w:spacing w:before="20" w:line="276" w:lineRule="auto"/>
              <w:jc w:val="center"/>
            </w:pPr>
            <w:r>
              <w:t>14</w:t>
            </w:r>
            <w:r>
              <w:rPr>
                <w:vertAlign w:val="superscript"/>
              </w:rPr>
              <w:t>00</w:t>
            </w:r>
            <w:r>
              <w:t>-16</w:t>
            </w:r>
            <w:r>
              <w:rPr>
                <w:vertAlign w:val="superscript"/>
              </w:rPr>
              <w:t>00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07EDF8D5" w14:textId="77777777" w:rsidR="00606872" w:rsidRDefault="00606872" w:rsidP="00BC5515">
            <w:pPr>
              <w:spacing w:before="20"/>
              <w:rPr>
                <w:b/>
                <w:bCs/>
              </w:rPr>
            </w:pPr>
            <w:r w:rsidRPr="00435EF8">
              <w:rPr>
                <w:b/>
                <w:bCs/>
              </w:rPr>
              <w:t xml:space="preserve">Tehnici de identificare a comportamentului simulat </w:t>
            </w:r>
          </w:p>
          <w:p w14:paraId="5D9F06AC" w14:textId="77777777" w:rsidR="00606872" w:rsidRDefault="00606872" w:rsidP="00BC5515">
            <w:pPr>
              <w:spacing w:before="20"/>
              <w:rPr>
                <w:b/>
                <w:bCs/>
              </w:rPr>
            </w:pPr>
            <w:r w:rsidRPr="00435EF8">
              <w:rPr>
                <w:b/>
                <w:bCs/>
              </w:rPr>
              <w:t>in cercetarea criminalistica – CURS – Conf.dr. Corina Bentea</w:t>
            </w:r>
            <w:r>
              <w:rPr>
                <w:b/>
                <w:bCs/>
              </w:rPr>
              <w:t xml:space="preserve"> -A 203</w:t>
            </w:r>
          </w:p>
          <w:p w14:paraId="5148E096" w14:textId="12F859B6" w:rsidR="00606872" w:rsidRPr="00F17CE8" w:rsidRDefault="00606872" w:rsidP="00F17CE8">
            <w:pPr>
              <w:spacing w:before="20"/>
              <w:jc w:val="right"/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1BF4E8D8" w14:textId="77777777" w:rsidR="00606872" w:rsidRDefault="00606872" w:rsidP="00F17CE8">
            <w:pPr>
              <w:spacing w:before="20"/>
              <w:rPr>
                <w:b/>
                <w:bCs/>
              </w:rPr>
            </w:pPr>
            <w:r w:rsidRPr="00435EF8">
              <w:rPr>
                <w:b/>
                <w:bCs/>
              </w:rPr>
              <w:t xml:space="preserve">Tehnici de identificare a comportamentului simulat </w:t>
            </w:r>
          </w:p>
          <w:p w14:paraId="683ED62A" w14:textId="4A44D3C7" w:rsidR="00606872" w:rsidRPr="00606872" w:rsidRDefault="00606872" w:rsidP="00606872">
            <w:pPr>
              <w:spacing w:before="20"/>
              <w:rPr>
                <w:b/>
                <w:bCs/>
              </w:rPr>
            </w:pPr>
            <w:r w:rsidRPr="00435EF8">
              <w:rPr>
                <w:b/>
                <w:bCs/>
              </w:rPr>
              <w:t>in cercetarea criminalistica – CURS – Conf.dr. Corina Bentea</w:t>
            </w:r>
            <w:r>
              <w:rPr>
                <w:b/>
                <w:bCs/>
              </w:rPr>
              <w:t xml:space="preserve"> -A 203                  </w:t>
            </w:r>
            <w:r w:rsidRPr="00F17CE8">
              <w:t>Institutii de drept procesual penal</w:t>
            </w:r>
          </w:p>
          <w:p w14:paraId="47DE7D46" w14:textId="37B8E5BA" w:rsidR="00606872" w:rsidRPr="00435EF8" w:rsidRDefault="00606872" w:rsidP="00F17CE8">
            <w:pPr>
              <w:spacing w:before="20"/>
              <w:jc w:val="right"/>
              <w:rPr>
                <w:b/>
                <w:bCs/>
              </w:rPr>
            </w:pPr>
            <w:r>
              <w:t>Lect.dr. A Stancu- D 03</w:t>
            </w:r>
          </w:p>
        </w:tc>
      </w:tr>
      <w:tr w:rsidR="00606872" w14:paraId="66B451CD" w14:textId="77777777" w:rsidTr="00606872">
        <w:trPr>
          <w:cantSplit/>
          <w:trHeight w:val="530"/>
        </w:trPr>
        <w:tc>
          <w:tcPr>
            <w:tcW w:w="1020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  <w:hideMark/>
          </w:tcPr>
          <w:p w14:paraId="5F5D673E" w14:textId="77777777" w:rsidR="00606872" w:rsidRDefault="00606872" w:rsidP="00606872">
            <w:pPr>
              <w:spacing w:before="20"/>
              <w:ind w:left="113" w:right="113"/>
              <w:jc w:val="center"/>
              <w:rPr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E95BC" w14:textId="77777777" w:rsidR="00606872" w:rsidRDefault="00606872" w:rsidP="007D513F">
            <w:pPr>
              <w:spacing w:before="20" w:line="276" w:lineRule="auto"/>
              <w:jc w:val="center"/>
            </w:pPr>
            <w:r>
              <w:t>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30976" w14:textId="77777777" w:rsidR="00606872" w:rsidRDefault="00606872" w:rsidP="007D513F">
            <w:pPr>
              <w:spacing w:before="20" w:line="276" w:lineRule="auto"/>
              <w:jc w:val="center"/>
            </w:pPr>
            <w:r>
              <w:t>16</w:t>
            </w:r>
            <w:r>
              <w:rPr>
                <w:vertAlign w:val="superscript"/>
              </w:rPr>
              <w:t>00-</w:t>
            </w:r>
            <w:r>
              <w:t>18</w:t>
            </w:r>
            <w:r>
              <w:rPr>
                <w:vertAlign w:val="superscript"/>
              </w:rPr>
              <w:t>00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E5502" w14:textId="7D32AAF1" w:rsidR="00606872" w:rsidRPr="00435EF8" w:rsidRDefault="00606872" w:rsidP="00435EF8">
            <w:pPr>
              <w:spacing w:before="20"/>
            </w:pPr>
            <w:r w:rsidRPr="00435EF8">
              <w:t>Tehnici de identificare a comportamentului simulat in cercetarea criminalistica</w:t>
            </w:r>
            <w:r>
              <w:t xml:space="preserve"> – Conf.dr. C. Bentea – A 203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EEE9A" w14:textId="1B341FD5" w:rsidR="00606872" w:rsidRDefault="00606872" w:rsidP="007136D0">
            <w:pPr>
              <w:spacing w:before="20"/>
              <w:jc w:val="center"/>
              <w:rPr>
                <w:b/>
              </w:rPr>
            </w:pPr>
          </w:p>
        </w:tc>
      </w:tr>
      <w:tr w:rsidR="00606872" w14:paraId="6763388A" w14:textId="77777777" w:rsidTr="00606872">
        <w:trPr>
          <w:cantSplit/>
          <w:trHeight w:val="70"/>
        </w:trPr>
        <w:tc>
          <w:tcPr>
            <w:tcW w:w="102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14:paraId="2EB306BB" w14:textId="77777777" w:rsidR="00606872" w:rsidRDefault="00606872" w:rsidP="00606872">
            <w:pPr>
              <w:spacing w:before="20"/>
              <w:ind w:left="113" w:right="113"/>
              <w:jc w:val="center"/>
              <w:rPr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604EF" w14:textId="77777777" w:rsidR="00606872" w:rsidRDefault="00606872" w:rsidP="007D513F">
            <w:pPr>
              <w:spacing w:before="20" w:line="276" w:lineRule="auto"/>
              <w:jc w:val="center"/>
            </w:pPr>
            <w:r>
              <w:t>6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805DC" w14:textId="77777777" w:rsidR="00606872" w:rsidRDefault="00606872" w:rsidP="007D513F">
            <w:pPr>
              <w:spacing w:before="20" w:line="276" w:lineRule="auto"/>
              <w:jc w:val="center"/>
            </w:pPr>
            <w:r>
              <w:t>18</w:t>
            </w:r>
            <w:r>
              <w:rPr>
                <w:vertAlign w:val="superscript"/>
              </w:rPr>
              <w:t>00</w:t>
            </w:r>
            <w:r>
              <w:t>-20</w:t>
            </w:r>
            <w:r>
              <w:rPr>
                <w:vertAlign w:val="superscript"/>
              </w:rPr>
              <w:t>00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EC312" w14:textId="6378D158" w:rsidR="00606872" w:rsidRDefault="00606872" w:rsidP="007136D0">
            <w:pPr>
              <w:spacing w:before="20"/>
              <w:jc w:val="center"/>
              <w:rPr>
                <w:b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5BC3D" w14:textId="12E9AD4C" w:rsidR="00606872" w:rsidRPr="007136D0" w:rsidRDefault="00606872" w:rsidP="007136D0">
            <w:pPr>
              <w:spacing w:before="20"/>
              <w:jc w:val="center"/>
              <w:rPr>
                <w:b/>
              </w:rPr>
            </w:pPr>
            <w:r w:rsidRPr="00435EF8">
              <w:t>Tehnici de identificare a comportamentului simulat in cercetarea criminalistica</w:t>
            </w:r>
            <w:r>
              <w:t xml:space="preserve"> – Conf.dr. C. Bentea – A 203</w:t>
            </w:r>
          </w:p>
        </w:tc>
      </w:tr>
      <w:tr w:rsidR="00606872" w14:paraId="29710CD5" w14:textId="77777777" w:rsidTr="00606872">
        <w:trPr>
          <w:cantSplit/>
          <w:trHeight w:val="37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7B30835" w14:textId="327F6820" w:rsidR="00606872" w:rsidRDefault="00606872" w:rsidP="00606872">
            <w:pPr>
              <w:ind w:left="113" w:right="113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MARTI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ED03E" w14:textId="77777777" w:rsidR="00606872" w:rsidRDefault="00606872">
            <w:pPr>
              <w:spacing w:before="20" w:line="276" w:lineRule="auto"/>
              <w:jc w:val="center"/>
            </w:pPr>
            <w:r>
              <w:t>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79F16" w14:textId="77777777" w:rsidR="00606872" w:rsidRDefault="00606872">
            <w:pPr>
              <w:spacing w:before="20" w:line="276" w:lineRule="auto"/>
              <w:jc w:val="center"/>
            </w:pPr>
            <w:r>
              <w:t>16</w:t>
            </w:r>
            <w:r>
              <w:rPr>
                <w:vertAlign w:val="superscript"/>
              </w:rPr>
              <w:t>00-</w:t>
            </w:r>
            <w:r>
              <w:t>18</w:t>
            </w:r>
            <w:r>
              <w:rPr>
                <w:vertAlign w:val="superscript"/>
              </w:rPr>
              <w:t>00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55F59F1" w14:textId="09206D82" w:rsidR="00606872" w:rsidRPr="007136D0" w:rsidRDefault="00606872" w:rsidP="007136D0">
            <w:pPr>
              <w:spacing w:before="20" w:line="276" w:lineRule="auto"/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14:paraId="160A6FD5" w14:textId="77777777" w:rsidR="00606872" w:rsidRDefault="00606872" w:rsidP="007136D0">
            <w:pPr>
              <w:spacing w:before="20"/>
            </w:pPr>
          </w:p>
        </w:tc>
      </w:tr>
      <w:tr w:rsidR="00606872" w14:paraId="3F9E1E71" w14:textId="77777777" w:rsidTr="00606872">
        <w:trPr>
          <w:cantSplit/>
          <w:trHeight w:val="485"/>
        </w:trPr>
        <w:tc>
          <w:tcPr>
            <w:tcW w:w="0" w:type="auto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10601AC" w14:textId="77777777" w:rsidR="00606872" w:rsidRDefault="00606872" w:rsidP="00606872">
            <w:pPr>
              <w:ind w:left="113" w:right="113"/>
              <w:rPr>
                <w:rFonts w:eastAsiaTheme="minorHAnsi"/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E7B0977" w14:textId="77777777" w:rsidR="00606872" w:rsidRDefault="00606872">
            <w:pPr>
              <w:spacing w:before="20" w:line="276" w:lineRule="auto"/>
              <w:jc w:val="center"/>
            </w:pPr>
            <w:r>
              <w:t>6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126D5F3" w14:textId="77777777" w:rsidR="00606872" w:rsidRDefault="00606872">
            <w:pPr>
              <w:spacing w:before="20" w:line="276" w:lineRule="auto"/>
              <w:jc w:val="center"/>
            </w:pPr>
            <w:r>
              <w:t>18</w:t>
            </w:r>
            <w:r>
              <w:rPr>
                <w:vertAlign w:val="superscript"/>
              </w:rPr>
              <w:t>00</w:t>
            </w:r>
            <w:r>
              <w:t>-20</w:t>
            </w:r>
            <w:r>
              <w:rPr>
                <w:vertAlign w:val="superscript"/>
              </w:rPr>
              <w:t>00</w:t>
            </w:r>
          </w:p>
        </w:tc>
        <w:tc>
          <w:tcPr>
            <w:tcW w:w="1087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vAlign w:val="center"/>
          </w:tcPr>
          <w:p w14:paraId="687730F5" w14:textId="2B364F15" w:rsidR="00606872" w:rsidRDefault="00606872" w:rsidP="000A36D1">
            <w:pPr>
              <w:pStyle w:val="NoSpacing"/>
              <w:rPr>
                <w:b/>
                <w:u w:val="single"/>
              </w:rPr>
            </w:pPr>
          </w:p>
        </w:tc>
      </w:tr>
      <w:tr w:rsidR="001B276A" w14:paraId="2A76641D" w14:textId="77777777" w:rsidTr="000A36D1">
        <w:trPr>
          <w:trHeight w:val="26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0029D0F" w14:textId="77777777" w:rsidR="001B276A" w:rsidRDefault="001B276A">
            <w:pPr>
              <w:spacing w:before="2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MIERCURI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01147" w14:textId="77777777" w:rsidR="001B276A" w:rsidRDefault="001B276A">
            <w:pPr>
              <w:spacing w:before="20" w:line="276" w:lineRule="auto"/>
              <w:jc w:val="center"/>
            </w:pPr>
            <w:r>
              <w:t>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3BFE9" w14:textId="77777777" w:rsidR="001B276A" w:rsidRDefault="001B276A">
            <w:pPr>
              <w:spacing w:before="20" w:line="276" w:lineRule="auto"/>
              <w:jc w:val="center"/>
            </w:pPr>
            <w:r>
              <w:t>12</w:t>
            </w:r>
            <w:r>
              <w:rPr>
                <w:vertAlign w:val="superscript"/>
              </w:rPr>
              <w:t>00</w:t>
            </w:r>
            <w:r>
              <w:t>-14</w:t>
            </w:r>
            <w:r>
              <w:rPr>
                <w:vertAlign w:val="superscript"/>
              </w:rPr>
              <w:t>00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635DF" w14:textId="77777777" w:rsidR="001B276A" w:rsidRDefault="001B276A">
            <w:pPr>
              <w:spacing w:before="20" w:line="276" w:lineRule="auto"/>
              <w:jc w:val="center"/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D78F6" w14:textId="77777777" w:rsidR="001B276A" w:rsidRDefault="001B276A">
            <w:pPr>
              <w:spacing w:before="20"/>
              <w:jc w:val="center"/>
            </w:pPr>
          </w:p>
        </w:tc>
      </w:tr>
      <w:tr w:rsidR="00F17CE8" w14:paraId="08AEC555" w14:textId="77777777" w:rsidTr="00F17CE8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B71FF" w14:textId="77777777" w:rsidR="00F17CE8" w:rsidRDefault="00F17CE8">
            <w:pPr>
              <w:rPr>
                <w:rFonts w:eastAsiaTheme="minorHAnsi"/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105B9" w14:textId="77777777" w:rsidR="00F17CE8" w:rsidRDefault="00F17CE8">
            <w:pPr>
              <w:spacing w:before="20" w:line="276" w:lineRule="auto"/>
              <w:jc w:val="center"/>
            </w:pPr>
            <w:r>
              <w:t>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56BFD" w14:textId="77777777" w:rsidR="00F17CE8" w:rsidRDefault="00F17CE8">
            <w:pPr>
              <w:spacing w:before="20" w:line="276" w:lineRule="auto"/>
              <w:jc w:val="center"/>
            </w:pPr>
            <w:r>
              <w:t>14</w:t>
            </w:r>
            <w:r>
              <w:rPr>
                <w:vertAlign w:val="superscript"/>
              </w:rPr>
              <w:t>00</w:t>
            </w:r>
            <w:r>
              <w:t>-16</w:t>
            </w:r>
            <w:r>
              <w:rPr>
                <w:vertAlign w:val="superscript"/>
              </w:rPr>
              <w:t>00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330CFF38" w14:textId="77777777" w:rsidR="00F17CE8" w:rsidRDefault="00F17CE8">
            <w:pPr>
              <w:spacing w:before="20"/>
              <w:rPr>
                <w:b/>
                <w:bCs/>
              </w:rPr>
            </w:pPr>
            <w:r w:rsidRPr="000A36D1">
              <w:rPr>
                <w:b/>
                <w:bCs/>
              </w:rPr>
              <w:t xml:space="preserve">Metodologia expertizelor criminalistice – CURS </w:t>
            </w:r>
          </w:p>
          <w:p w14:paraId="7C5BECAD" w14:textId="012390EF" w:rsidR="00B259E9" w:rsidRDefault="00502E4D" w:rsidP="00B64BE4">
            <w:pPr>
              <w:spacing w:before="20"/>
              <w:rPr>
                <w:b/>
                <w:bCs/>
              </w:rPr>
            </w:pPr>
            <w:r>
              <w:rPr>
                <w:b/>
                <w:bCs/>
              </w:rPr>
              <w:t>Conf</w:t>
            </w:r>
            <w:r w:rsidR="00B259E9">
              <w:rPr>
                <w:b/>
                <w:bCs/>
              </w:rPr>
              <w:t>.dr. Andrei Nastas</w:t>
            </w:r>
            <w:r w:rsidR="00606872">
              <w:rPr>
                <w:b/>
                <w:bCs/>
              </w:rPr>
              <w:t>- AN 102</w:t>
            </w:r>
            <w:r w:rsidR="00B64BE4">
              <w:rPr>
                <w:b/>
                <w:bCs/>
              </w:rPr>
              <w:t xml:space="preserve">    </w:t>
            </w:r>
          </w:p>
          <w:p w14:paraId="3FC18297" w14:textId="1F6838E8" w:rsidR="00B64BE4" w:rsidRPr="00B64BE4" w:rsidRDefault="00B64BE4" w:rsidP="00B259E9">
            <w:pPr>
              <w:spacing w:before="2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="00F17CE8" w:rsidRPr="00F17CE8">
              <w:t>Institutii de drept procesual</w:t>
            </w:r>
          </w:p>
          <w:p w14:paraId="34368D60" w14:textId="0546E7D5" w:rsidR="00F17CE8" w:rsidRPr="00B64BE4" w:rsidRDefault="00F17CE8" w:rsidP="00B64BE4">
            <w:pPr>
              <w:spacing w:before="20"/>
              <w:jc w:val="right"/>
            </w:pPr>
            <w:r w:rsidRPr="00F17CE8">
              <w:t xml:space="preserve"> </w:t>
            </w:r>
            <w:r w:rsidR="00B64BE4">
              <w:t>p</w:t>
            </w:r>
            <w:r w:rsidRPr="00F17CE8">
              <w:t>enal</w:t>
            </w:r>
            <w:r w:rsidR="00B64BE4">
              <w:t xml:space="preserve"> - </w:t>
            </w:r>
            <w:r>
              <w:t>Lect.dr. A Stancu</w:t>
            </w:r>
            <w:r w:rsidR="00606872">
              <w:t>- AN 102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4EC8CEB5" w14:textId="09DD3523" w:rsidR="00F17CE8" w:rsidRDefault="00F17CE8">
            <w:pPr>
              <w:spacing w:before="20"/>
            </w:pPr>
          </w:p>
        </w:tc>
      </w:tr>
      <w:tr w:rsidR="000A36D1" w14:paraId="296DF901" w14:textId="77777777" w:rsidTr="000A36D1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4FD9C" w14:textId="77777777" w:rsidR="000A36D1" w:rsidRDefault="000A36D1">
            <w:pPr>
              <w:rPr>
                <w:rFonts w:eastAsiaTheme="minorHAnsi"/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21833" w14:textId="77777777" w:rsidR="000A36D1" w:rsidRDefault="000A36D1">
            <w:pPr>
              <w:spacing w:before="20" w:line="276" w:lineRule="auto"/>
              <w:jc w:val="center"/>
            </w:pPr>
            <w:r>
              <w:t>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71DCB" w14:textId="77777777" w:rsidR="000A36D1" w:rsidRDefault="000A36D1">
            <w:pPr>
              <w:spacing w:before="20" w:line="276" w:lineRule="auto"/>
              <w:jc w:val="center"/>
            </w:pPr>
            <w:r>
              <w:t>16</w:t>
            </w:r>
            <w:r>
              <w:rPr>
                <w:vertAlign w:val="superscript"/>
              </w:rPr>
              <w:t>00-</w:t>
            </w:r>
            <w:r>
              <w:t>18</w:t>
            </w:r>
            <w:r>
              <w:rPr>
                <w:vertAlign w:val="superscript"/>
              </w:rPr>
              <w:t>00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5EFC1D1" w14:textId="2EB2E2A6" w:rsidR="000A36D1" w:rsidRDefault="000A36D1" w:rsidP="000A36D1">
            <w:pPr>
              <w:spacing w:before="20"/>
            </w:pPr>
            <w:r>
              <w:t xml:space="preserve">Metodologia expertizelor criminalistice – </w:t>
            </w:r>
          </w:p>
          <w:p w14:paraId="7BD36D5E" w14:textId="1F4779D6" w:rsidR="000A36D1" w:rsidRDefault="00502E4D" w:rsidP="000A36D1">
            <w:pPr>
              <w:spacing w:before="20"/>
              <w:rPr>
                <w:b/>
              </w:rPr>
            </w:pPr>
            <w:r>
              <w:t>Conf</w:t>
            </w:r>
            <w:r w:rsidR="00B259E9">
              <w:t>.dr. A. Nastas</w:t>
            </w:r>
            <w:r w:rsidR="000A36D1">
              <w:t xml:space="preserve"> – AE 207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A3BF68B" w14:textId="4213AD11" w:rsidR="000A36D1" w:rsidRPr="00E8214F" w:rsidRDefault="000A36D1" w:rsidP="00294C4A">
            <w:pPr>
              <w:spacing w:before="20"/>
              <w:rPr>
                <w:b/>
              </w:rPr>
            </w:pPr>
          </w:p>
        </w:tc>
      </w:tr>
      <w:tr w:rsidR="001B276A" w14:paraId="0AAE84BE" w14:textId="77777777" w:rsidTr="001E3557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67247" w14:textId="77777777" w:rsidR="001B276A" w:rsidRDefault="001B276A">
            <w:pPr>
              <w:rPr>
                <w:rFonts w:eastAsiaTheme="minorHAnsi"/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B8B029B" w14:textId="77777777" w:rsidR="001B276A" w:rsidRDefault="001B276A">
            <w:pPr>
              <w:spacing w:before="20" w:line="276" w:lineRule="auto"/>
              <w:jc w:val="center"/>
            </w:pPr>
            <w:r>
              <w:t>6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EEFD50A" w14:textId="77777777" w:rsidR="001B276A" w:rsidRDefault="001B276A">
            <w:pPr>
              <w:spacing w:before="20" w:line="276" w:lineRule="auto"/>
              <w:jc w:val="center"/>
            </w:pPr>
            <w:r>
              <w:t>18</w:t>
            </w:r>
            <w:r>
              <w:rPr>
                <w:vertAlign w:val="superscript"/>
              </w:rPr>
              <w:t>00</w:t>
            </w:r>
            <w:r>
              <w:t>-20</w:t>
            </w:r>
            <w:r>
              <w:rPr>
                <w:vertAlign w:val="superscript"/>
              </w:rPr>
              <w:t>00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vAlign w:val="center"/>
          </w:tcPr>
          <w:p w14:paraId="51CCCD94" w14:textId="32182398" w:rsidR="00A5636D" w:rsidRPr="00C05E5A" w:rsidRDefault="00A5636D" w:rsidP="001B276A">
            <w:pPr>
              <w:spacing w:before="20" w:line="276" w:lineRule="auto"/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</w:tcPr>
          <w:p w14:paraId="1FADC815" w14:textId="585FE034" w:rsidR="000A36D1" w:rsidRDefault="000A36D1" w:rsidP="000A36D1">
            <w:pPr>
              <w:spacing w:before="20"/>
            </w:pPr>
            <w:r>
              <w:t xml:space="preserve">Metodologia expertizelor criminalistice – </w:t>
            </w:r>
          </w:p>
          <w:p w14:paraId="38F784CD" w14:textId="24CD5051" w:rsidR="001B276A" w:rsidRDefault="00502E4D" w:rsidP="000A36D1">
            <w:pPr>
              <w:spacing w:before="20"/>
            </w:pPr>
            <w:r>
              <w:t>Conf</w:t>
            </w:r>
            <w:r w:rsidR="00B259E9">
              <w:t>.dr. A. Nastas</w:t>
            </w:r>
            <w:r w:rsidR="000A36D1">
              <w:t xml:space="preserve"> – AE 207</w:t>
            </w:r>
          </w:p>
        </w:tc>
      </w:tr>
      <w:tr w:rsidR="001B276A" w14:paraId="72DB62E3" w14:textId="77777777" w:rsidTr="000A36D1">
        <w:trPr>
          <w:trHeight w:val="26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4271F73" w14:textId="77777777" w:rsidR="001B276A" w:rsidRDefault="001B276A" w:rsidP="003726EB">
            <w:pPr>
              <w:ind w:left="113" w:right="113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 xml:space="preserve">           JOI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E61FB" w14:textId="77777777" w:rsidR="001B276A" w:rsidRDefault="001B276A">
            <w:pPr>
              <w:spacing w:before="20" w:line="276" w:lineRule="auto"/>
              <w:jc w:val="center"/>
            </w:pPr>
            <w:r>
              <w:t>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1C6E8" w14:textId="77777777" w:rsidR="001B276A" w:rsidRDefault="001B276A">
            <w:pPr>
              <w:spacing w:before="20" w:line="276" w:lineRule="auto"/>
              <w:jc w:val="center"/>
            </w:pPr>
            <w:r>
              <w:t>12</w:t>
            </w:r>
            <w:r>
              <w:rPr>
                <w:vertAlign w:val="superscript"/>
              </w:rPr>
              <w:t>00</w:t>
            </w:r>
            <w:r>
              <w:t>-14</w:t>
            </w:r>
            <w:r>
              <w:rPr>
                <w:vertAlign w:val="superscript"/>
              </w:rPr>
              <w:t>00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87B42" w14:textId="77777777" w:rsidR="001B276A" w:rsidRDefault="001B276A">
            <w:pPr>
              <w:spacing w:before="20" w:line="276" w:lineRule="auto"/>
              <w:jc w:val="center"/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D9009" w14:textId="77777777" w:rsidR="001B276A" w:rsidRDefault="001B276A">
            <w:pPr>
              <w:spacing w:before="20"/>
              <w:jc w:val="center"/>
            </w:pPr>
          </w:p>
        </w:tc>
      </w:tr>
      <w:tr w:rsidR="00F17CE8" w14:paraId="6E7AD390" w14:textId="77777777" w:rsidTr="00436A33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D9274" w14:textId="77777777" w:rsidR="00F17CE8" w:rsidRDefault="00F17CE8">
            <w:pPr>
              <w:rPr>
                <w:rFonts w:eastAsiaTheme="minorHAnsi"/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84CE0" w14:textId="77777777" w:rsidR="00F17CE8" w:rsidRDefault="00F17CE8">
            <w:pPr>
              <w:spacing w:before="20" w:line="276" w:lineRule="auto"/>
              <w:jc w:val="center"/>
            </w:pPr>
            <w:r>
              <w:t>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9F3F5" w14:textId="77777777" w:rsidR="00F17CE8" w:rsidRDefault="00F17CE8">
            <w:pPr>
              <w:spacing w:before="20" w:line="276" w:lineRule="auto"/>
              <w:jc w:val="center"/>
            </w:pPr>
            <w:r>
              <w:t>14</w:t>
            </w:r>
            <w:r>
              <w:rPr>
                <w:vertAlign w:val="superscript"/>
              </w:rPr>
              <w:t>00</w:t>
            </w:r>
            <w:r>
              <w:t>-16</w:t>
            </w:r>
            <w:r>
              <w:rPr>
                <w:vertAlign w:val="superscript"/>
              </w:rPr>
              <w:t>00</w:t>
            </w:r>
          </w:p>
        </w:tc>
        <w:tc>
          <w:tcPr>
            <w:tcW w:w="10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57CAA121" w14:textId="77777777" w:rsidR="00F17CE8" w:rsidRDefault="00F17CE8" w:rsidP="000A36D1">
            <w:pPr>
              <w:spacing w:before="20"/>
              <w:rPr>
                <w:b/>
                <w:bCs/>
              </w:rPr>
            </w:pPr>
            <w:r w:rsidRPr="000A36D1">
              <w:rPr>
                <w:b/>
                <w:bCs/>
              </w:rPr>
              <w:t xml:space="preserve">Metode instrumentale aplicabile in cercetarea criminalistica </w:t>
            </w:r>
          </w:p>
          <w:p w14:paraId="04208429" w14:textId="37CB9244" w:rsidR="00F17CE8" w:rsidRPr="00F17CE8" w:rsidRDefault="00F17CE8" w:rsidP="000A36D1">
            <w:pPr>
              <w:spacing w:before="20"/>
              <w:rPr>
                <w:b/>
                <w:bCs/>
              </w:rPr>
            </w:pPr>
            <w:r w:rsidRPr="000A36D1">
              <w:rPr>
                <w:b/>
                <w:bCs/>
              </w:rPr>
              <w:t xml:space="preserve">– CURS – </w:t>
            </w:r>
            <w:r w:rsidR="00502E4D">
              <w:rPr>
                <w:b/>
                <w:bCs/>
              </w:rPr>
              <w:t>Conf</w:t>
            </w:r>
            <w:r w:rsidR="00B259E9">
              <w:rPr>
                <w:b/>
                <w:bCs/>
              </w:rPr>
              <w:t>.dr. Andrei Nastas</w:t>
            </w:r>
            <w:r>
              <w:rPr>
                <w:b/>
                <w:bCs/>
              </w:rPr>
              <w:t xml:space="preserve"> – AE 016</w:t>
            </w:r>
          </w:p>
        </w:tc>
      </w:tr>
      <w:tr w:rsidR="001B276A" w14:paraId="43D5A52F" w14:textId="77777777" w:rsidTr="00A5636D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31DC4" w14:textId="77777777" w:rsidR="001B276A" w:rsidRDefault="001B276A">
            <w:pPr>
              <w:rPr>
                <w:rFonts w:eastAsiaTheme="minorHAnsi"/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9DC1D" w14:textId="77777777" w:rsidR="001B276A" w:rsidRDefault="001B276A">
            <w:pPr>
              <w:spacing w:before="20" w:line="276" w:lineRule="auto"/>
              <w:jc w:val="center"/>
            </w:pPr>
            <w:r>
              <w:t>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E44BE" w14:textId="77777777" w:rsidR="001B276A" w:rsidRDefault="001B276A">
            <w:pPr>
              <w:spacing w:before="20" w:line="276" w:lineRule="auto"/>
              <w:jc w:val="center"/>
            </w:pPr>
            <w:r>
              <w:t>16</w:t>
            </w:r>
            <w:r>
              <w:rPr>
                <w:vertAlign w:val="superscript"/>
              </w:rPr>
              <w:t>00-</w:t>
            </w:r>
            <w:r>
              <w:t>18</w:t>
            </w:r>
            <w:r>
              <w:rPr>
                <w:vertAlign w:val="superscript"/>
              </w:rPr>
              <w:t>00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70FD868" w14:textId="1652F444" w:rsidR="00A5636D" w:rsidRPr="00C22E5A" w:rsidRDefault="000A36D1" w:rsidP="00606872">
            <w:pPr>
              <w:pStyle w:val="NoSpacing"/>
              <w:rPr>
                <w:b/>
              </w:rPr>
            </w:pPr>
            <w:r>
              <w:t xml:space="preserve">Metode instrumentale aplicabile in cercetarea criminalistica – </w:t>
            </w:r>
            <w:r w:rsidR="00502E4D">
              <w:t>Conf</w:t>
            </w:r>
            <w:r w:rsidR="00B259E9">
              <w:t>.dr. A. Nastas</w:t>
            </w:r>
            <w:r>
              <w:t xml:space="preserve"> – AE 016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14:paraId="75EDEE23" w14:textId="4F162969" w:rsidR="001B276A" w:rsidRDefault="001B276A" w:rsidP="00606872">
            <w:pPr>
              <w:pStyle w:val="NoSpacing"/>
            </w:pPr>
          </w:p>
        </w:tc>
      </w:tr>
      <w:tr w:rsidR="001B276A" w14:paraId="70718F6D" w14:textId="77777777" w:rsidTr="00A5636D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EC846" w14:textId="77777777" w:rsidR="001B276A" w:rsidRDefault="001B276A">
            <w:pPr>
              <w:rPr>
                <w:rFonts w:eastAsiaTheme="minorHAnsi"/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BC61B37" w14:textId="77777777" w:rsidR="001B276A" w:rsidRDefault="001B276A">
            <w:pPr>
              <w:spacing w:before="20" w:line="276" w:lineRule="auto"/>
              <w:jc w:val="center"/>
            </w:pPr>
            <w:r>
              <w:t>6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A0EFB7F" w14:textId="77777777" w:rsidR="001B276A" w:rsidRDefault="001B276A">
            <w:pPr>
              <w:spacing w:before="20" w:line="276" w:lineRule="auto"/>
              <w:jc w:val="center"/>
            </w:pPr>
            <w:r>
              <w:t>18</w:t>
            </w:r>
            <w:r>
              <w:rPr>
                <w:vertAlign w:val="superscript"/>
              </w:rPr>
              <w:t>00</w:t>
            </w:r>
            <w:r>
              <w:t>-20</w:t>
            </w:r>
            <w:r>
              <w:rPr>
                <w:vertAlign w:val="superscript"/>
              </w:rPr>
              <w:t>00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BD33458" w14:textId="736CD93C" w:rsidR="00A5636D" w:rsidRPr="00BB240F" w:rsidRDefault="00A5636D" w:rsidP="00606872">
            <w:pPr>
              <w:pStyle w:val="NoSpacing"/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08BDB86" w14:textId="1EF81156" w:rsidR="001B276A" w:rsidRPr="00BB240F" w:rsidRDefault="000A36D1" w:rsidP="00606872">
            <w:pPr>
              <w:pStyle w:val="NoSpacing"/>
            </w:pPr>
            <w:r>
              <w:t xml:space="preserve">Metode instrumentale aplicabile in cercetarea criminalistica – </w:t>
            </w:r>
            <w:r w:rsidR="00502E4D">
              <w:t>Conf</w:t>
            </w:r>
            <w:r w:rsidR="00B259E9">
              <w:t>.dr. A. Nastas</w:t>
            </w:r>
            <w:r>
              <w:t xml:space="preserve"> – AE 016</w:t>
            </w:r>
          </w:p>
        </w:tc>
      </w:tr>
      <w:tr w:rsidR="001B276A" w14:paraId="7E007663" w14:textId="77777777" w:rsidTr="00435EF8">
        <w:trPr>
          <w:trHeight w:val="26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F982A14" w14:textId="77777777" w:rsidR="001B276A" w:rsidRDefault="001B276A" w:rsidP="00DE1549">
            <w:pPr>
              <w:spacing w:before="2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     VINERI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3273F" w14:textId="77777777" w:rsidR="001B276A" w:rsidRDefault="001B276A">
            <w:pPr>
              <w:spacing w:before="20" w:line="276" w:lineRule="auto"/>
              <w:jc w:val="center"/>
            </w:pPr>
            <w:r>
              <w:t>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55787" w14:textId="77777777" w:rsidR="001B276A" w:rsidRDefault="001B276A">
            <w:pPr>
              <w:spacing w:before="20" w:line="276" w:lineRule="auto"/>
              <w:jc w:val="center"/>
            </w:pPr>
            <w:r>
              <w:t>12</w:t>
            </w:r>
            <w:r>
              <w:rPr>
                <w:vertAlign w:val="superscript"/>
              </w:rPr>
              <w:t>00</w:t>
            </w:r>
            <w:r>
              <w:t>-14</w:t>
            </w:r>
            <w:r>
              <w:rPr>
                <w:vertAlign w:val="superscript"/>
              </w:rPr>
              <w:t>00</w:t>
            </w:r>
          </w:p>
        </w:tc>
        <w:tc>
          <w:tcPr>
            <w:tcW w:w="53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00BC65D" w14:textId="77777777" w:rsidR="001B276A" w:rsidRDefault="001B276A" w:rsidP="0059177A">
            <w:pPr>
              <w:spacing w:before="20" w:line="276" w:lineRule="auto"/>
              <w:jc w:val="right"/>
            </w:pPr>
          </w:p>
        </w:tc>
        <w:tc>
          <w:tcPr>
            <w:tcW w:w="5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14:paraId="7EC59C0C" w14:textId="77777777" w:rsidR="001B276A" w:rsidRDefault="001B276A" w:rsidP="0059177A">
            <w:pPr>
              <w:spacing w:before="20"/>
              <w:jc w:val="right"/>
            </w:pPr>
          </w:p>
        </w:tc>
      </w:tr>
      <w:tr w:rsidR="00435EF8" w:rsidRPr="001B276A" w14:paraId="6803B736" w14:textId="77777777" w:rsidTr="00435EF8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2CAA1E2" w14:textId="77777777" w:rsidR="00435EF8" w:rsidRDefault="00435EF8">
            <w:pPr>
              <w:rPr>
                <w:rFonts w:eastAsiaTheme="minorHAnsi"/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146EC" w14:textId="77777777" w:rsidR="00435EF8" w:rsidRDefault="00435EF8">
            <w:pPr>
              <w:spacing w:before="20" w:line="276" w:lineRule="auto"/>
              <w:jc w:val="center"/>
            </w:pPr>
            <w:r>
              <w:t>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AB442" w14:textId="77777777" w:rsidR="00435EF8" w:rsidRDefault="00435EF8">
            <w:pPr>
              <w:spacing w:before="20" w:line="276" w:lineRule="auto"/>
              <w:jc w:val="center"/>
            </w:pPr>
            <w:r>
              <w:t>14</w:t>
            </w:r>
            <w:r>
              <w:rPr>
                <w:vertAlign w:val="superscript"/>
              </w:rPr>
              <w:t>00</w:t>
            </w:r>
            <w:r>
              <w:t>-16</w:t>
            </w:r>
            <w:r>
              <w:rPr>
                <w:vertAlign w:val="superscript"/>
              </w:rPr>
              <w:t>00</w:t>
            </w:r>
          </w:p>
        </w:tc>
        <w:tc>
          <w:tcPr>
            <w:tcW w:w="10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297426DD" w14:textId="4DDC7267" w:rsidR="00435EF8" w:rsidRPr="00435EF8" w:rsidRDefault="00435EF8" w:rsidP="00606872">
            <w:pPr>
              <w:spacing w:before="20"/>
              <w:jc w:val="right"/>
              <w:rPr>
                <w:b/>
                <w:bCs/>
              </w:rPr>
            </w:pPr>
            <w:r w:rsidRPr="00435EF8">
              <w:rPr>
                <w:b/>
                <w:bCs/>
              </w:rPr>
              <w:t>Institutii de drept penal – CURS – Prof.dr. Gheorghe Ivan</w:t>
            </w:r>
            <w:r w:rsidR="000A36D1">
              <w:rPr>
                <w:b/>
                <w:bCs/>
              </w:rPr>
              <w:t xml:space="preserve"> – D 13</w:t>
            </w:r>
          </w:p>
        </w:tc>
      </w:tr>
      <w:tr w:rsidR="00435EF8" w14:paraId="30B4BF53" w14:textId="77777777" w:rsidTr="00435EF8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1988508" w14:textId="77777777" w:rsidR="00435EF8" w:rsidRDefault="00435EF8">
            <w:pPr>
              <w:rPr>
                <w:rFonts w:eastAsiaTheme="minorHAnsi"/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46BC3" w14:textId="77777777" w:rsidR="00435EF8" w:rsidRDefault="00435EF8">
            <w:pPr>
              <w:spacing w:before="20" w:line="276" w:lineRule="auto"/>
              <w:jc w:val="center"/>
            </w:pPr>
            <w:r>
              <w:t>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6C207" w14:textId="77777777" w:rsidR="00435EF8" w:rsidRDefault="00435EF8">
            <w:pPr>
              <w:spacing w:before="20" w:line="276" w:lineRule="auto"/>
              <w:jc w:val="center"/>
            </w:pPr>
            <w:r>
              <w:t>16</w:t>
            </w:r>
            <w:r>
              <w:rPr>
                <w:vertAlign w:val="superscript"/>
              </w:rPr>
              <w:t>00-</w:t>
            </w:r>
            <w:r>
              <w:t>18</w:t>
            </w:r>
            <w:r>
              <w:rPr>
                <w:vertAlign w:val="superscript"/>
              </w:rPr>
              <w:t>00</w:t>
            </w:r>
          </w:p>
        </w:tc>
        <w:tc>
          <w:tcPr>
            <w:tcW w:w="10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  <w:hideMark/>
          </w:tcPr>
          <w:p w14:paraId="166983AB" w14:textId="47419D37" w:rsidR="0024455B" w:rsidRPr="00435EF8" w:rsidRDefault="00435EF8" w:rsidP="0024455B">
            <w:pPr>
              <w:spacing w:before="20" w:line="276" w:lineRule="auto"/>
              <w:jc w:val="center"/>
              <w:rPr>
                <w:b/>
                <w:bCs/>
              </w:rPr>
            </w:pPr>
            <w:r w:rsidRPr="00435EF8">
              <w:rPr>
                <w:b/>
                <w:bCs/>
              </w:rPr>
              <w:t>Institutii de drept procesual penal – CURS – Prof.dr. Gheorghe Ivan</w:t>
            </w:r>
            <w:r w:rsidR="000A36D1">
              <w:rPr>
                <w:b/>
                <w:bCs/>
              </w:rPr>
              <w:t xml:space="preserve"> – </w:t>
            </w:r>
            <w:r w:rsidR="00B64BE4">
              <w:rPr>
                <w:b/>
                <w:bCs/>
              </w:rPr>
              <w:t>AE 222</w:t>
            </w:r>
          </w:p>
          <w:p w14:paraId="4D28C906" w14:textId="77777777" w:rsidR="00435EF8" w:rsidRPr="00C05E5A" w:rsidRDefault="00435EF8" w:rsidP="00C05E5A">
            <w:pPr>
              <w:spacing w:before="20"/>
              <w:jc w:val="right"/>
            </w:pPr>
          </w:p>
        </w:tc>
      </w:tr>
      <w:tr w:rsidR="004B7F27" w14:paraId="1AFE49FF" w14:textId="77777777" w:rsidTr="000A36D1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CAC52" w14:textId="77777777" w:rsidR="004B7F27" w:rsidRDefault="004B7F27">
            <w:pPr>
              <w:rPr>
                <w:rFonts w:eastAsiaTheme="minorHAnsi"/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B7F1B" w14:textId="77777777" w:rsidR="004B7F27" w:rsidRDefault="004B7F27">
            <w:pPr>
              <w:spacing w:before="20" w:line="276" w:lineRule="auto"/>
              <w:jc w:val="center"/>
            </w:pPr>
            <w:r>
              <w:t>6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82D4A" w14:textId="77777777" w:rsidR="004B7F27" w:rsidRDefault="004B7F27">
            <w:pPr>
              <w:spacing w:before="20" w:line="276" w:lineRule="auto"/>
              <w:jc w:val="center"/>
            </w:pPr>
            <w:r>
              <w:t>18</w:t>
            </w:r>
            <w:r>
              <w:rPr>
                <w:vertAlign w:val="superscript"/>
              </w:rPr>
              <w:t>00</w:t>
            </w:r>
            <w:r>
              <w:t>-20</w:t>
            </w:r>
            <w:r>
              <w:rPr>
                <w:vertAlign w:val="superscript"/>
              </w:rPr>
              <w:t>00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  <w:hideMark/>
          </w:tcPr>
          <w:p w14:paraId="6C70D8EA" w14:textId="24CF6D8B" w:rsidR="004B7F27" w:rsidRDefault="004B7F27" w:rsidP="004B7F27">
            <w:pPr>
              <w:spacing w:before="20"/>
            </w:pPr>
            <w:r w:rsidRPr="0024455B">
              <w:t>Institutii de drept penal – Prof.dr. Gh. Ivan</w:t>
            </w:r>
          </w:p>
          <w:p w14:paraId="44AA2C23" w14:textId="06481D6B" w:rsidR="004B7F27" w:rsidRDefault="00B64BE4" w:rsidP="004B7F27">
            <w:pPr>
              <w:spacing w:before="20"/>
            </w:pPr>
            <w:r>
              <w:t>AE 222</w:t>
            </w:r>
          </w:p>
          <w:p w14:paraId="21DC335B" w14:textId="00AF9EEF" w:rsidR="004B7F27" w:rsidRPr="0024455B" w:rsidRDefault="004B7F27" w:rsidP="004B7F27">
            <w:pPr>
              <w:spacing w:before="20"/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092CE4C3" w14:textId="77777777" w:rsidR="004B7F27" w:rsidRDefault="004B7F27" w:rsidP="004B7F27">
            <w:pPr>
              <w:spacing w:before="20"/>
            </w:pPr>
          </w:p>
          <w:p w14:paraId="657029BE" w14:textId="4437B0AF" w:rsidR="004B7F27" w:rsidRPr="004B7F27" w:rsidRDefault="004B7F27" w:rsidP="004B7F27">
            <w:pPr>
              <w:spacing w:before="20"/>
              <w:jc w:val="right"/>
            </w:pPr>
            <w:r w:rsidRPr="0024455B">
              <w:t>Institutii de drept penal – Prof.dr. Gh. Ivan</w:t>
            </w:r>
            <w:r w:rsidR="000A36D1">
              <w:t xml:space="preserve"> – </w:t>
            </w:r>
            <w:r w:rsidR="00B64BE4">
              <w:t>AE 222</w:t>
            </w:r>
          </w:p>
        </w:tc>
      </w:tr>
    </w:tbl>
    <w:p w14:paraId="7E13CBFC" w14:textId="77777777" w:rsidR="00DC540F" w:rsidRDefault="00DC540F"/>
    <w:sectPr w:rsidR="00DC540F" w:rsidSect="003942A4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879D9" w14:textId="77777777" w:rsidR="00194E74" w:rsidRDefault="00194E74" w:rsidP="003942A4">
      <w:pPr>
        <w:spacing w:after="0" w:line="240" w:lineRule="auto"/>
      </w:pPr>
      <w:r>
        <w:separator/>
      </w:r>
    </w:p>
  </w:endnote>
  <w:endnote w:type="continuationSeparator" w:id="0">
    <w:p w14:paraId="1FCCBC43" w14:textId="77777777" w:rsidR="00194E74" w:rsidRDefault="00194E74" w:rsidP="00394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E1E1D" w14:textId="77777777" w:rsidR="00194E74" w:rsidRDefault="00194E74" w:rsidP="003942A4">
      <w:pPr>
        <w:spacing w:after="0" w:line="240" w:lineRule="auto"/>
      </w:pPr>
      <w:r>
        <w:separator/>
      </w:r>
    </w:p>
  </w:footnote>
  <w:footnote w:type="continuationSeparator" w:id="0">
    <w:p w14:paraId="41CCD072" w14:textId="77777777" w:rsidR="00194E74" w:rsidRDefault="00194E74" w:rsidP="00394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9F7F1" w14:textId="5B190559" w:rsidR="003942A4" w:rsidRPr="00975CB2" w:rsidRDefault="00F017BD" w:rsidP="003942A4">
    <w:pPr>
      <w:pStyle w:val="Header"/>
      <w:jc w:val="center"/>
      <w:rPr>
        <w:lang w:val="it-IT"/>
      </w:rPr>
    </w:pPr>
    <w:r>
      <w:rPr>
        <w:lang w:val="it-IT"/>
      </w:rPr>
      <w:t xml:space="preserve">ORAR  An </w:t>
    </w:r>
    <w:r w:rsidR="001653F7">
      <w:rPr>
        <w:lang w:val="it-IT"/>
      </w:rPr>
      <w:t>I</w:t>
    </w:r>
    <w:r w:rsidR="003942A4" w:rsidRPr="00975CB2">
      <w:rPr>
        <w:lang w:val="it-IT"/>
      </w:rPr>
      <w:t xml:space="preserve"> Master –</w:t>
    </w:r>
    <w:r w:rsidR="00A5636D">
      <w:rPr>
        <w:lang w:val="it-IT"/>
      </w:rPr>
      <w:t xml:space="preserve"> Stiinte penale si criminalistica</w:t>
    </w:r>
    <w:r w:rsidR="003942A4" w:rsidRPr="00975CB2">
      <w:rPr>
        <w:lang w:val="it-IT"/>
      </w:rPr>
      <w:t xml:space="preserve">  -sem I     </w:t>
    </w:r>
    <w:r w:rsidR="00D270E3">
      <w:rPr>
        <w:lang w:val="it-IT"/>
      </w:rPr>
      <w:t>202</w:t>
    </w:r>
    <w:r w:rsidR="00A5636D">
      <w:rPr>
        <w:lang w:val="it-IT"/>
      </w:rPr>
      <w:t>2</w:t>
    </w:r>
    <w:r w:rsidR="00D270E3">
      <w:rPr>
        <w:lang w:val="it-IT"/>
      </w:rPr>
      <w:t>-202</w:t>
    </w:r>
    <w:r w:rsidR="00A5636D">
      <w:rPr>
        <w:lang w:val="it-IT"/>
      </w:rPr>
      <w:t>3</w:t>
    </w:r>
  </w:p>
  <w:p w14:paraId="3D69A581" w14:textId="77777777" w:rsidR="003942A4" w:rsidRDefault="003942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42A4"/>
    <w:rsid w:val="000043EA"/>
    <w:rsid w:val="00044C5D"/>
    <w:rsid w:val="00060F54"/>
    <w:rsid w:val="0006470B"/>
    <w:rsid w:val="0009369A"/>
    <w:rsid w:val="000A36D1"/>
    <w:rsid w:val="000C13AC"/>
    <w:rsid w:val="000C55FD"/>
    <w:rsid w:val="000C7F8B"/>
    <w:rsid w:val="00141BAE"/>
    <w:rsid w:val="001653F7"/>
    <w:rsid w:val="001765AE"/>
    <w:rsid w:val="00186B14"/>
    <w:rsid w:val="00194E74"/>
    <w:rsid w:val="001B276A"/>
    <w:rsid w:val="001B61B9"/>
    <w:rsid w:val="001D6F9E"/>
    <w:rsid w:val="001E3557"/>
    <w:rsid w:val="00210301"/>
    <w:rsid w:val="002213AF"/>
    <w:rsid w:val="0024455B"/>
    <w:rsid w:val="00252D3B"/>
    <w:rsid w:val="002600FD"/>
    <w:rsid w:val="0026029B"/>
    <w:rsid w:val="002862B8"/>
    <w:rsid w:val="00294C4A"/>
    <w:rsid w:val="002B0BAC"/>
    <w:rsid w:val="002D34B8"/>
    <w:rsid w:val="002E5915"/>
    <w:rsid w:val="002E5A20"/>
    <w:rsid w:val="002F3871"/>
    <w:rsid w:val="00314B9D"/>
    <w:rsid w:val="00325695"/>
    <w:rsid w:val="0036008F"/>
    <w:rsid w:val="00360B54"/>
    <w:rsid w:val="00363766"/>
    <w:rsid w:val="003726EB"/>
    <w:rsid w:val="00375020"/>
    <w:rsid w:val="003942A4"/>
    <w:rsid w:val="003B0FEB"/>
    <w:rsid w:val="003C518E"/>
    <w:rsid w:val="003E5126"/>
    <w:rsid w:val="003E623F"/>
    <w:rsid w:val="003F3056"/>
    <w:rsid w:val="003F45FB"/>
    <w:rsid w:val="004303E5"/>
    <w:rsid w:val="00433916"/>
    <w:rsid w:val="00435141"/>
    <w:rsid w:val="00435370"/>
    <w:rsid w:val="00435EF8"/>
    <w:rsid w:val="00451793"/>
    <w:rsid w:val="0045712F"/>
    <w:rsid w:val="0048370B"/>
    <w:rsid w:val="004A5D4A"/>
    <w:rsid w:val="004B7F27"/>
    <w:rsid w:val="004E621A"/>
    <w:rsid w:val="004F4C5F"/>
    <w:rsid w:val="004F5347"/>
    <w:rsid w:val="00501C09"/>
    <w:rsid w:val="00502E4D"/>
    <w:rsid w:val="00530DBB"/>
    <w:rsid w:val="00530DBD"/>
    <w:rsid w:val="00534CAD"/>
    <w:rsid w:val="00552100"/>
    <w:rsid w:val="00555670"/>
    <w:rsid w:val="00561C39"/>
    <w:rsid w:val="00576283"/>
    <w:rsid w:val="0059177A"/>
    <w:rsid w:val="0059587B"/>
    <w:rsid w:val="005A01CE"/>
    <w:rsid w:val="005C38FB"/>
    <w:rsid w:val="005E73B0"/>
    <w:rsid w:val="005F1AB5"/>
    <w:rsid w:val="005F2EB1"/>
    <w:rsid w:val="00606872"/>
    <w:rsid w:val="00657356"/>
    <w:rsid w:val="006A7535"/>
    <w:rsid w:val="006B61C7"/>
    <w:rsid w:val="006E1766"/>
    <w:rsid w:val="006E294D"/>
    <w:rsid w:val="007136D0"/>
    <w:rsid w:val="007547A6"/>
    <w:rsid w:val="00795CD9"/>
    <w:rsid w:val="007A3D20"/>
    <w:rsid w:val="007F3666"/>
    <w:rsid w:val="007F6B89"/>
    <w:rsid w:val="00803C85"/>
    <w:rsid w:val="0080548B"/>
    <w:rsid w:val="00812685"/>
    <w:rsid w:val="0081570E"/>
    <w:rsid w:val="00820AEB"/>
    <w:rsid w:val="008441FD"/>
    <w:rsid w:val="00857AA4"/>
    <w:rsid w:val="008706F0"/>
    <w:rsid w:val="00873914"/>
    <w:rsid w:val="0087645E"/>
    <w:rsid w:val="00897B86"/>
    <w:rsid w:val="008D68E2"/>
    <w:rsid w:val="00900804"/>
    <w:rsid w:val="00906040"/>
    <w:rsid w:val="009751AF"/>
    <w:rsid w:val="009B2CE5"/>
    <w:rsid w:val="009C0ED1"/>
    <w:rsid w:val="009F6E90"/>
    <w:rsid w:val="009F7116"/>
    <w:rsid w:val="00A16912"/>
    <w:rsid w:val="00A5636D"/>
    <w:rsid w:val="00A92652"/>
    <w:rsid w:val="00AD3E84"/>
    <w:rsid w:val="00AD7452"/>
    <w:rsid w:val="00AF0D85"/>
    <w:rsid w:val="00B1092C"/>
    <w:rsid w:val="00B222C6"/>
    <w:rsid w:val="00B259E9"/>
    <w:rsid w:val="00B31DD2"/>
    <w:rsid w:val="00B556C9"/>
    <w:rsid w:val="00B64BE4"/>
    <w:rsid w:val="00B848DF"/>
    <w:rsid w:val="00BB240F"/>
    <w:rsid w:val="00BC5515"/>
    <w:rsid w:val="00BF4EC3"/>
    <w:rsid w:val="00BF7346"/>
    <w:rsid w:val="00C05E5A"/>
    <w:rsid w:val="00C22E5A"/>
    <w:rsid w:val="00C329B1"/>
    <w:rsid w:val="00C35AEF"/>
    <w:rsid w:val="00C35E43"/>
    <w:rsid w:val="00CC4DB6"/>
    <w:rsid w:val="00D270E3"/>
    <w:rsid w:val="00D87792"/>
    <w:rsid w:val="00DC39CC"/>
    <w:rsid w:val="00DC540F"/>
    <w:rsid w:val="00DE1549"/>
    <w:rsid w:val="00DF1694"/>
    <w:rsid w:val="00DF4172"/>
    <w:rsid w:val="00DF6789"/>
    <w:rsid w:val="00E56A20"/>
    <w:rsid w:val="00E7312B"/>
    <w:rsid w:val="00E8214F"/>
    <w:rsid w:val="00E9228A"/>
    <w:rsid w:val="00EA01F7"/>
    <w:rsid w:val="00EB527D"/>
    <w:rsid w:val="00EC4D27"/>
    <w:rsid w:val="00F017BD"/>
    <w:rsid w:val="00F155C4"/>
    <w:rsid w:val="00F17CE8"/>
    <w:rsid w:val="00F20176"/>
    <w:rsid w:val="00F22B21"/>
    <w:rsid w:val="00F5577D"/>
    <w:rsid w:val="00F74A75"/>
    <w:rsid w:val="00F93184"/>
    <w:rsid w:val="00FC08A6"/>
    <w:rsid w:val="00FC20E6"/>
    <w:rsid w:val="00FF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47ADF"/>
  <w15:docId w15:val="{11D8EFD1-01C4-4A78-910F-27E6D2D3B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42A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42A4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42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2A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3942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2A4"/>
    <w:rPr>
      <w:rFonts w:eastAsiaTheme="minorEastAsia"/>
    </w:rPr>
  </w:style>
  <w:style w:type="paragraph" w:styleId="NoSpacing">
    <w:name w:val="No Spacing"/>
    <w:uiPriority w:val="1"/>
    <w:qFormat/>
    <w:rsid w:val="00C35E43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5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89</cp:revision>
  <cp:lastPrinted>2021-11-05T07:32:00Z</cp:lastPrinted>
  <dcterms:created xsi:type="dcterms:W3CDTF">2017-07-20T10:44:00Z</dcterms:created>
  <dcterms:modified xsi:type="dcterms:W3CDTF">2022-10-24T11:33:00Z</dcterms:modified>
</cp:coreProperties>
</file>